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91255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</w:t>
      </w:r>
      <w:r w:rsidR="0091255C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91255C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255C" w:rsidRPr="0091255C" w:rsidRDefault="0091255C" w:rsidP="0091255C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СИК в община Силистра при произвеждане на втори </w:t>
      </w:r>
      <w:bookmarkStart w:id="0" w:name="_GoBack"/>
      <w:bookmarkEnd w:id="0"/>
      <w:r w:rsidRPr="0091255C">
        <w:rPr>
          <w:rFonts w:ascii="Times New Roman" w:eastAsia="Times New Roman" w:hAnsi="Times New Roman" w:cs="Times New Roman"/>
          <w:sz w:val="24"/>
          <w:szCs w:val="24"/>
        </w:rPr>
        <w:t>тур на изборите за кмет на община и кметове на кметства, насрочени за 05 ноември 2023 г.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1255C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255C" w:rsidRPr="0091255C" w:rsidRDefault="0091255C" w:rsidP="0091255C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</w:rPr>
        <w:t>Прекратяване на договора на специалист-технически сътрудник и назначава на нов сътрудник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1255C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255C" w:rsidRPr="0091255C" w:rsidRDefault="0091255C" w:rsidP="0091255C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</w:rPr>
        <w:t>Предложение от ПП ГЕРБ за промяна в състава на СИК в община Силистра при произвеждане на изборите за кмет на община и кметове на кметства, насрочени за 05 ноември 2023 г.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1255C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255C" w:rsidRPr="0091255C" w:rsidRDefault="0091255C" w:rsidP="0091255C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за промяна в състава на СИК в община Силистра при произвеждане на втори тур на изборите за кмет на община и кметове на кметства, насрочени за 05 ноември 2023 г. 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1255C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255C" w:rsidRPr="0091255C" w:rsidRDefault="0091255C" w:rsidP="0091255C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Силистра при произвеждане на втори тур на изборите за кмет на община и кметове на кметства, насрочени за 05 ноември 2023 г.</w:t>
      </w:r>
    </w:p>
    <w:p w:rsidR="0091255C" w:rsidRPr="0091255C" w:rsidRDefault="0091255C" w:rsidP="0091255C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1255C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91255C" w:rsidRPr="0091255C" w:rsidRDefault="0091255C" w:rsidP="0091255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6E6B80" w:rsidRDefault="00F909EE" w:rsidP="0091255C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F909EE" w:rsidRPr="006E6B80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C3135"/>
    <w:rsid w:val="00DD479E"/>
    <w:rsid w:val="00DF6B33"/>
    <w:rsid w:val="00E119F6"/>
    <w:rsid w:val="00E20AF7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10</cp:revision>
  <cp:lastPrinted>2023-03-30T10:57:00Z</cp:lastPrinted>
  <dcterms:created xsi:type="dcterms:W3CDTF">2023-10-25T13:45:00Z</dcterms:created>
  <dcterms:modified xsi:type="dcterms:W3CDTF">2023-11-04T07:56:00Z</dcterms:modified>
</cp:coreProperties>
</file>